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CDE" w:rsidRDefault="003F2CDE" w:rsidP="00835E4E">
      <w:pPr>
        <w:jc w:val="right"/>
        <w:rPr>
          <w:sz w:val="22"/>
          <w:szCs w:val="22"/>
        </w:rPr>
      </w:pPr>
      <w:r w:rsidRPr="00090F0A">
        <w:rPr>
          <w:sz w:val="22"/>
          <w:szCs w:val="22"/>
        </w:rPr>
        <w:t xml:space="preserve">Приложение </w:t>
      </w:r>
      <w:r w:rsidR="0079081E" w:rsidRPr="006D65AA">
        <w:rPr>
          <w:sz w:val="22"/>
          <w:szCs w:val="22"/>
        </w:rPr>
        <w:t>1</w:t>
      </w:r>
      <w:r w:rsidR="00630D27">
        <w:rPr>
          <w:sz w:val="22"/>
          <w:szCs w:val="22"/>
        </w:rPr>
        <w:t>5</w:t>
      </w:r>
    </w:p>
    <w:p w:rsidR="00630D27" w:rsidRPr="006D65AA" w:rsidRDefault="00630D27" w:rsidP="00835E4E">
      <w:pPr>
        <w:jc w:val="right"/>
        <w:rPr>
          <w:sz w:val="22"/>
          <w:szCs w:val="22"/>
        </w:rPr>
      </w:pPr>
    </w:p>
    <w:p w:rsidR="003F2CDE" w:rsidRPr="0079081E" w:rsidRDefault="003F2CDE" w:rsidP="0079081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 xml:space="preserve">к </w:t>
      </w:r>
      <w:r w:rsidR="0079081E">
        <w:rPr>
          <w:sz w:val="22"/>
          <w:szCs w:val="22"/>
        </w:rPr>
        <w:t>пояснительной записке</w:t>
      </w:r>
      <w:bookmarkStart w:id="0" w:name="_GoBack"/>
      <w:bookmarkEnd w:id="0"/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Pr="00261046" w:rsidRDefault="003F2CDE" w:rsidP="00D26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>по состоянию на</w:t>
      </w:r>
      <w:r>
        <w:rPr>
          <w:b/>
          <w:sz w:val="26"/>
          <w:szCs w:val="26"/>
        </w:rPr>
        <w:t xml:space="preserve"> 01 </w:t>
      </w:r>
      <w:r w:rsidR="0076390A">
        <w:rPr>
          <w:b/>
          <w:sz w:val="26"/>
          <w:szCs w:val="26"/>
        </w:rPr>
        <w:t xml:space="preserve">января </w:t>
      </w:r>
      <w:r>
        <w:rPr>
          <w:b/>
          <w:sz w:val="26"/>
          <w:szCs w:val="26"/>
        </w:rPr>
        <w:t>2</w:t>
      </w:r>
      <w:r w:rsidRPr="00261046">
        <w:rPr>
          <w:b/>
          <w:sz w:val="26"/>
          <w:szCs w:val="26"/>
        </w:rPr>
        <w:t>0</w:t>
      </w:r>
      <w:r w:rsidR="006408BE">
        <w:rPr>
          <w:b/>
          <w:sz w:val="26"/>
          <w:szCs w:val="26"/>
        </w:rPr>
        <w:t>2</w:t>
      </w:r>
      <w:r w:rsidR="006D65AA">
        <w:rPr>
          <w:b/>
          <w:sz w:val="26"/>
          <w:szCs w:val="26"/>
        </w:rPr>
        <w:t>6</w:t>
      </w:r>
      <w:r w:rsidR="00512CEF">
        <w:rPr>
          <w:b/>
          <w:sz w:val="26"/>
          <w:szCs w:val="26"/>
        </w:rPr>
        <w:t xml:space="preserve"> </w:t>
      </w:r>
      <w:r w:rsidRPr="00261046">
        <w:rPr>
          <w:b/>
          <w:sz w:val="26"/>
          <w:szCs w:val="26"/>
        </w:rPr>
        <w:t>года</w:t>
      </w:r>
    </w:p>
    <w:p w:rsidR="003F2CDE" w:rsidRDefault="003F2CDE" w:rsidP="00D26AA5">
      <w:pPr>
        <w:jc w:val="center"/>
        <w:rPr>
          <w:b/>
        </w:rPr>
      </w:pPr>
    </w:p>
    <w:p w:rsidR="003F2CDE" w:rsidRPr="00F84924" w:rsidRDefault="003F2CDE" w:rsidP="00F027BE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3F2CDE" w:rsidRPr="00261046" w:rsidTr="00FA1113">
        <w:tc>
          <w:tcPr>
            <w:tcW w:w="4215" w:type="dxa"/>
            <w:vAlign w:val="center"/>
          </w:tcPr>
          <w:p w:rsidR="003F2CDE" w:rsidRPr="00C31F1B" w:rsidRDefault="003F2CDE" w:rsidP="00FA3F10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3F2CDE" w:rsidRPr="00C31F1B" w:rsidRDefault="003F2CDE" w:rsidP="005A6588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</w:t>
            </w:r>
            <w:r w:rsidR="000D1F7A">
              <w:rPr>
                <w:b/>
                <w:sz w:val="26"/>
                <w:szCs w:val="26"/>
              </w:rPr>
              <w:t>2</w:t>
            </w:r>
            <w:r w:rsidR="006D65AA">
              <w:rPr>
                <w:b/>
                <w:sz w:val="26"/>
                <w:szCs w:val="26"/>
              </w:rPr>
              <w:t>5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3F2CDE" w:rsidRPr="00C31F1B" w:rsidRDefault="003F2CDE" w:rsidP="0076390A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1</w:t>
            </w:r>
            <w:r w:rsidR="007F64CC">
              <w:rPr>
                <w:b/>
                <w:sz w:val="26"/>
                <w:szCs w:val="26"/>
              </w:rPr>
              <w:t xml:space="preserve"> </w:t>
            </w:r>
            <w:r w:rsidR="0076390A">
              <w:rPr>
                <w:b/>
                <w:sz w:val="26"/>
                <w:szCs w:val="26"/>
              </w:rPr>
              <w:t>января</w:t>
            </w:r>
            <w:r w:rsidR="00EA332B">
              <w:rPr>
                <w:b/>
                <w:sz w:val="26"/>
                <w:szCs w:val="26"/>
              </w:rPr>
              <w:t xml:space="preserve"> </w:t>
            </w:r>
            <w:r w:rsidR="00E87ADF">
              <w:rPr>
                <w:b/>
                <w:sz w:val="26"/>
                <w:szCs w:val="26"/>
              </w:rPr>
              <w:t>202</w:t>
            </w:r>
            <w:r w:rsidR="006D65AA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3F2CDE" w:rsidRPr="00261046" w:rsidTr="00D07DA0">
        <w:trPr>
          <w:trHeight w:val="660"/>
        </w:trPr>
        <w:tc>
          <w:tcPr>
            <w:tcW w:w="4215" w:type="dxa"/>
          </w:tcPr>
          <w:p w:rsidR="003F2CDE" w:rsidRPr="00F027BE" w:rsidRDefault="003F2CDE" w:rsidP="005E0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3F2CDE" w:rsidRPr="00F027BE" w:rsidRDefault="006D65AA" w:rsidP="0081772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  <w:r w:rsidR="006C5009">
              <w:rPr>
                <w:sz w:val="26"/>
                <w:szCs w:val="26"/>
              </w:rPr>
              <w:t>0</w:t>
            </w:r>
          </w:p>
        </w:tc>
        <w:tc>
          <w:tcPr>
            <w:tcW w:w="2268" w:type="dxa"/>
            <w:vAlign w:val="bottom"/>
          </w:tcPr>
          <w:p w:rsidR="000C050A" w:rsidRDefault="000C050A" w:rsidP="006C5009">
            <w:pPr>
              <w:jc w:val="right"/>
              <w:rPr>
                <w:sz w:val="26"/>
                <w:szCs w:val="26"/>
              </w:rPr>
            </w:pPr>
          </w:p>
          <w:p w:rsidR="0081772D" w:rsidRPr="00F027BE" w:rsidRDefault="006D65AA" w:rsidP="006D65A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50 000 </w:t>
            </w:r>
            <w:r w:rsidR="00593EAD">
              <w:rPr>
                <w:sz w:val="26"/>
                <w:szCs w:val="26"/>
              </w:rPr>
              <w:t>,0</w:t>
            </w:r>
          </w:p>
        </w:tc>
      </w:tr>
      <w:tr w:rsidR="003F2CDE" w:rsidRPr="00261046" w:rsidTr="00D07DA0">
        <w:trPr>
          <w:trHeight w:val="525"/>
        </w:trPr>
        <w:tc>
          <w:tcPr>
            <w:tcW w:w="4215" w:type="dxa"/>
          </w:tcPr>
          <w:p w:rsidR="003F2CD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F2CDE" w:rsidRPr="00261046" w:rsidTr="00FB1E3F">
        <w:trPr>
          <w:trHeight w:val="1026"/>
        </w:trPr>
        <w:tc>
          <w:tcPr>
            <w:tcW w:w="4215" w:type="dxa"/>
          </w:tcPr>
          <w:p w:rsidR="003F2CDE" w:rsidRPr="00F027B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3F2CDE" w:rsidRPr="00F027BE" w:rsidRDefault="006D65AA" w:rsidP="005A658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55 555 ,5</w:t>
            </w:r>
          </w:p>
        </w:tc>
        <w:tc>
          <w:tcPr>
            <w:tcW w:w="2268" w:type="dxa"/>
            <w:vAlign w:val="bottom"/>
          </w:tcPr>
          <w:p w:rsidR="006C5009" w:rsidRPr="00F027BE" w:rsidRDefault="006D65AA" w:rsidP="00806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122 222,2</w:t>
            </w:r>
          </w:p>
        </w:tc>
      </w:tr>
      <w:tr w:rsidR="003F2CDE" w:rsidRPr="00A11C2A" w:rsidTr="00D07DA0">
        <w:tc>
          <w:tcPr>
            <w:tcW w:w="4215" w:type="dxa"/>
          </w:tcPr>
          <w:p w:rsidR="003F2CDE" w:rsidRPr="00F027BE" w:rsidRDefault="003F2CDE" w:rsidP="00D26A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3F2CDE" w:rsidRDefault="003F2CDE" w:rsidP="00481515">
            <w:pPr>
              <w:jc w:val="right"/>
              <w:rPr>
                <w:sz w:val="26"/>
                <w:szCs w:val="26"/>
              </w:rPr>
            </w:pPr>
          </w:p>
          <w:p w:rsidR="003F2CDE" w:rsidRPr="00F027BE" w:rsidRDefault="00991B10" w:rsidP="00991B1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A11C2A" w:rsidRDefault="003F2CDE" w:rsidP="004525B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525BD">
              <w:rPr>
                <w:sz w:val="26"/>
                <w:szCs w:val="26"/>
              </w:rPr>
              <w:t>0,0</w:t>
            </w:r>
          </w:p>
        </w:tc>
      </w:tr>
      <w:tr w:rsidR="003F2CDE" w:rsidRPr="00A11C2A" w:rsidTr="00A11C2A">
        <w:tc>
          <w:tcPr>
            <w:tcW w:w="4215" w:type="dxa"/>
          </w:tcPr>
          <w:p w:rsidR="003F2CDE" w:rsidRPr="00F027BE" w:rsidRDefault="003F2CDE" w:rsidP="00FA11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3F2CDE" w:rsidRDefault="003F2CDE" w:rsidP="005024FD">
            <w:pPr>
              <w:jc w:val="right"/>
              <w:rPr>
                <w:b/>
                <w:sz w:val="26"/>
                <w:szCs w:val="26"/>
              </w:rPr>
            </w:pPr>
          </w:p>
          <w:p w:rsidR="003F2CDE" w:rsidRPr="00D07DA0" w:rsidRDefault="006D65AA" w:rsidP="005A6588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55 555,5</w:t>
            </w:r>
          </w:p>
        </w:tc>
        <w:tc>
          <w:tcPr>
            <w:tcW w:w="2268" w:type="dxa"/>
            <w:vAlign w:val="center"/>
          </w:tcPr>
          <w:p w:rsidR="00A510C0" w:rsidRDefault="00A510C0" w:rsidP="00A510C0">
            <w:pPr>
              <w:jc w:val="right"/>
              <w:rPr>
                <w:b/>
                <w:sz w:val="26"/>
                <w:szCs w:val="26"/>
              </w:rPr>
            </w:pPr>
          </w:p>
          <w:p w:rsidR="003F2CDE" w:rsidRPr="00A11C2A" w:rsidRDefault="006D65AA" w:rsidP="00806E2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172 222,2</w:t>
            </w:r>
          </w:p>
        </w:tc>
      </w:tr>
    </w:tbl>
    <w:p w:rsidR="003F2CDE" w:rsidRDefault="003F2CDE" w:rsidP="00D26AA5">
      <w:pPr>
        <w:jc w:val="center"/>
      </w:pPr>
    </w:p>
    <w:p w:rsidR="003F2CDE" w:rsidRPr="001E43E9" w:rsidRDefault="001E43E9" w:rsidP="001E43E9">
      <w:pPr>
        <w:jc w:val="both"/>
        <w:rPr>
          <w:sz w:val="28"/>
          <w:szCs w:val="28"/>
        </w:rPr>
      </w:pPr>
      <w:r w:rsidRPr="001E43E9">
        <w:rPr>
          <w:sz w:val="28"/>
          <w:szCs w:val="28"/>
        </w:rPr>
        <w:t xml:space="preserve"> Справочно:</w:t>
      </w:r>
      <w:r>
        <w:t xml:space="preserve"> </w:t>
      </w:r>
      <w:r w:rsidRPr="001E43E9">
        <w:rPr>
          <w:sz w:val="28"/>
          <w:szCs w:val="28"/>
        </w:rPr>
        <w:t>Долговые обязательства муниципального образования в иностранной валюте отсутствуют.</w:t>
      </w:r>
    </w:p>
    <w:p w:rsidR="003F2CDE" w:rsidRDefault="003F2CDE" w:rsidP="004A3170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</w:p>
    <w:p w:rsidR="001E43E9" w:rsidRDefault="001E43E9" w:rsidP="004E2834">
      <w:pPr>
        <w:rPr>
          <w:sz w:val="26"/>
          <w:szCs w:val="26"/>
        </w:rPr>
      </w:pPr>
    </w:p>
    <w:sectPr w:rsidR="001E43E9" w:rsidSect="00902508">
      <w:headerReference w:type="default" r:id="rId6"/>
      <w:pgSz w:w="11906" w:h="16838"/>
      <w:pgMar w:top="1418" w:right="1276" w:bottom="1134" w:left="1559" w:header="709" w:footer="709" w:gutter="0"/>
      <w:pgNumType w:start="6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14D" w:rsidRDefault="0050014D" w:rsidP="00935B58">
      <w:r>
        <w:separator/>
      </w:r>
    </w:p>
  </w:endnote>
  <w:endnote w:type="continuationSeparator" w:id="0">
    <w:p w:rsidR="0050014D" w:rsidRDefault="0050014D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14D" w:rsidRDefault="0050014D" w:rsidP="00935B58">
      <w:r>
        <w:separator/>
      </w:r>
    </w:p>
  </w:footnote>
  <w:footnote w:type="continuationSeparator" w:id="0">
    <w:p w:rsidR="0050014D" w:rsidRDefault="0050014D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BAE" w:rsidRDefault="009D2BAE">
    <w:pPr>
      <w:pStyle w:val="a4"/>
      <w:jc w:val="right"/>
    </w:pPr>
    <w:r>
      <w:t>663</w:t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0B0E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015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1F98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573F"/>
    <w:rsid w:val="000B6131"/>
    <w:rsid w:val="000B634E"/>
    <w:rsid w:val="000B6ACD"/>
    <w:rsid w:val="000B6DD7"/>
    <w:rsid w:val="000B7481"/>
    <w:rsid w:val="000B7F05"/>
    <w:rsid w:val="000C03A5"/>
    <w:rsid w:val="000C050A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A7F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1F7A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0BD7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0AC6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393D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3E9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4444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5F5B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0A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7B5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6C2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25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006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5BD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06A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2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834"/>
    <w:rsid w:val="004E2AA4"/>
    <w:rsid w:val="004E30E1"/>
    <w:rsid w:val="004E41CA"/>
    <w:rsid w:val="004E43A4"/>
    <w:rsid w:val="004E5402"/>
    <w:rsid w:val="004E67E6"/>
    <w:rsid w:val="004E77C7"/>
    <w:rsid w:val="004E7B47"/>
    <w:rsid w:val="004E7B88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14D"/>
    <w:rsid w:val="00500C50"/>
    <w:rsid w:val="00500D11"/>
    <w:rsid w:val="00501012"/>
    <w:rsid w:val="005016B7"/>
    <w:rsid w:val="00501B47"/>
    <w:rsid w:val="005024FD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2CEF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57C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163"/>
    <w:rsid w:val="0058586A"/>
    <w:rsid w:val="00587018"/>
    <w:rsid w:val="0058729A"/>
    <w:rsid w:val="005873DC"/>
    <w:rsid w:val="00587DFC"/>
    <w:rsid w:val="005913DC"/>
    <w:rsid w:val="00592FE4"/>
    <w:rsid w:val="00593EAD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6588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19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AB4"/>
    <w:rsid w:val="005D0FE2"/>
    <w:rsid w:val="005D19DD"/>
    <w:rsid w:val="005D1B76"/>
    <w:rsid w:val="005D1FFF"/>
    <w:rsid w:val="005D32FC"/>
    <w:rsid w:val="005D4960"/>
    <w:rsid w:val="005D51B2"/>
    <w:rsid w:val="005D5F17"/>
    <w:rsid w:val="005D62E3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3D41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AC2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198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0D2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8BE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21A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77B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464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009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5AA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359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BE2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B3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390A"/>
    <w:rsid w:val="00764787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763"/>
    <w:rsid w:val="0078780C"/>
    <w:rsid w:val="0079081E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6A64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09C5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4CC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6E2E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72D"/>
    <w:rsid w:val="00817CF0"/>
    <w:rsid w:val="00820806"/>
    <w:rsid w:val="00820B5B"/>
    <w:rsid w:val="00821E69"/>
    <w:rsid w:val="00822996"/>
    <w:rsid w:val="00822A8B"/>
    <w:rsid w:val="00823C4A"/>
    <w:rsid w:val="00824095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2508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10C61"/>
    <w:rsid w:val="009112B2"/>
    <w:rsid w:val="00911CEB"/>
    <w:rsid w:val="009128F5"/>
    <w:rsid w:val="00913082"/>
    <w:rsid w:val="009130D8"/>
    <w:rsid w:val="009138E2"/>
    <w:rsid w:val="00913F8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6E8D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1741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1FD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1B10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7A8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2BAE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509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2AF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28D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0C0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905"/>
    <w:rsid w:val="00A57FBD"/>
    <w:rsid w:val="00A6042A"/>
    <w:rsid w:val="00A607A0"/>
    <w:rsid w:val="00A607E9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1B26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5932"/>
    <w:rsid w:val="00B16161"/>
    <w:rsid w:val="00B164CD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0E1C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67AC8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959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0E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254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67A7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D19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3E5E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967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0FB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E7D7C"/>
    <w:rsid w:val="00CF0CF6"/>
    <w:rsid w:val="00CF19C4"/>
    <w:rsid w:val="00CF1D88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591E"/>
    <w:rsid w:val="00CF66C3"/>
    <w:rsid w:val="00CF6743"/>
    <w:rsid w:val="00CF6AAF"/>
    <w:rsid w:val="00CF6B62"/>
    <w:rsid w:val="00CF6C62"/>
    <w:rsid w:val="00CF70D5"/>
    <w:rsid w:val="00CF71AA"/>
    <w:rsid w:val="00CF73BF"/>
    <w:rsid w:val="00CF7D0A"/>
    <w:rsid w:val="00CF7EF4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27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050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023F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D75"/>
    <w:rsid w:val="00D90E00"/>
    <w:rsid w:val="00D91E98"/>
    <w:rsid w:val="00D92AE3"/>
    <w:rsid w:val="00D930D2"/>
    <w:rsid w:val="00D93458"/>
    <w:rsid w:val="00D93C35"/>
    <w:rsid w:val="00D9506D"/>
    <w:rsid w:val="00D95CC6"/>
    <w:rsid w:val="00D95DE1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6B17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4D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96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ADF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0572"/>
    <w:rsid w:val="00EA1369"/>
    <w:rsid w:val="00EA138E"/>
    <w:rsid w:val="00EA167F"/>
    <w:rsid w:val="00EA1F11"/>
    <w:rsid w:val="00EA20A2"/>
    <w:rsid w:val="00EA2683"/>
    <w:rsid w:val="00EA28E4"/>
    <w:rsid w:val="00EA2A17"/>
    <w:rsid w:val="00EA332B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0BBE"/>
    <w:rsid w:val="00EB1844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B7DA9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79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1AE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596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60D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A7FC8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6017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Елена Кривошеева</cp:lastModifiedBy>
  <cp:revision>223</cp:revision>
  <cp:lastPrinted>2026-03-24T07:46:00Z</cp:lastPrinted>
  <dcterms:created xsi:type="dcterms:W3CDTF">2012-06-20T08:44:00Z</dcterms:created>
  <dcterms:modified xsi:type="dcterms:W3CDTF">2026-03-24T07:46:00Z</dcterms:modified>
</cp:coreProperties>
</file>